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3" w:rsidRDefault="005A028E" w:rsidP="005A028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Схвалено                                                                                               </w:t>
      </w:r>
      <w:r w:rsidR="00B1245A">
        <w:rPr>
          <w:rFonts w:ascii="Times New Roman" w:hAnsi="Times New Roman" w:cs="Times New Roman"/>
          <w:sz w:val="24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Затвердую</w:t>
      </w:r>
      <w:proofErr w:type="spellEnd"/>
    </w:p>
    <w:p w:rsidR="005A028E" w:rsidRDefault="005A028E" w:rsidP="005A028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педагогічною радою                                                            </w:t>
      </w:r>
      <w:r w:rsidR="00B1245A">
        <w:rPr>
          <w:rFonts w:ascii="Times New Roman" w:hAnsi="Times New Roman" w:cs="Times New Roman"/>
          <w:sz w:val="24"/>
          <w:lang w:val="uk-UA"/>
        </w:rPr>
        <w:t xml:space="preserve">                           </w:t>
      </w:r>
      <w:r w:rsidR="00D85630">
        <w:rPr>
          <w:rFonts w:ascii="Times New Roman" w:hAnsi="Times New Roman" w:cs="Times New Roman"/>
          <w:sz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lang w:val="uk-UA"/>
        </w:rPr>
        <w:t xml:space="preserve"> ДНЗ</w:t>
      </w:r>
      <w:r w:rsidR="00B1245A" w:rsidRPr="00B1245A">
        <w:rPr>
          <w:rFonts w:ascii="Times New Roman" w:hAnsi="Times New Roman" w:cs="Times New Roman"/>
          <w:sz w:val="24"/>
          <w:lang w:val="uk-UA"/>
        </w:rPr>
        <w:t xml:space="preserve"> </w:t>
      </w:r>
      <w:r w:rsidR="00B1245A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1245A" w:rsidRDefault="00B1245A" w:rsidP="005A028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№ 6 від 27.05.2021</w:t>
      </w:r>
      <w:r w:rsidR="005A028E">
        <w:rPr>
          <w:rFonts w:ascii="Times New Roman" w:hAnsi="Times New Roman" w:cs="Times New Roman"/>
          <w:sz w:val="24"/>
          <w:lang w:val="uk-UA"/>
        </w:rPr>
        <w:t xml:space="preserve"> р                                                            </w:t>
      </w:r>
      <w:r w:rsidR="005717E6"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A86D76">
        <w:rPr>
          <w:rFonts w:ascii="Times New Roman" w:hAnsi="Times New Roman" w:cs="Times New Roman"/>
          <w:sz w:val="24"/>
          <w:lang w:val="uk-UA"/>
        </w:rPr>
        <w:t>_____</w:t>
      </w:r>
      <w:r w:rsidR="005717E6">
        <w:rPr>
          <w:rFonts w:ascii="Times New Roman" w:hAnsi="Times New Roman" w:cs="Times New Roman"/>
          <w:sz w:val="24"/>
          <w:lang w:val="uk-UA"/>
        </w:rPr>
        <w:t xml:space="preserve"> </w:t>
      </w:r>
      <w:r w:rsidR="00A86D76">
        <w:rPr>
          <w:rFonts w:ascii="Times New Roman" w:hAnsi="Times New Roman" w:cs="Times New Roman"/>
          <w:sz w:val="24"/>
          <w:lang w:val="uk-UA"/>
        </w:rPr>
        <w:t>Вознюк Л.П.</w:t>
      </w:r>
      <w:r w:rsidR="005717E6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="005A028E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C810D9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>ПЛАН РОБОТИ</w:t>
      </w:r>
      <w: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КЗДО № 16 «ДРУЖБА» </w:t>
      </w:r>
    </w:p>
    <w:p w:rsidR="00B1245A" w:rsidRPr="00C810D9" w:rsidRDefault="00B1245A" w:rsidP="00B1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>НА</w:t>
      </w:r>
      <w:r w:rsidRPr="00C810D9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ЛІТНІЙ </w:t>
      </w:r>
      <w:r w:rsidRPr="00C810D9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>ОЗДОРОВЧИЙ ПЕРІОД</w:t>
      </w:r>
    </w:p>
    <w:p w:rsidR="00B1245A" w:rsidRPr="00BA06CD" w:rsidRDefault="00B1245A" w:rsidP="00B1245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  <w:r>
        <w:rPr>
          <w:b/>
          <w:bCs/>
          <w:sz w:val="28"/>
          <w:lang w:val="uk-UA"/>
        </w:rPr>
        <w:t>1.</w:t>
      </w:r>
      <w:proofErr w:type="spellStart"/>
      <w:r w:rsidRPr="00C810D9">
        <w:rPr>
          <w:b/>
          <w:bCs/>
          <w:sz w:val="28"/>
        </w:rPr>
        <w:t>Завдання</w:t>
      </w:r>
      <w:proofErr w:type="spellEnd"/>
      <w:r w:rsidRPr="00C810D9">
        <w:rPr>
          <w:b/>
          <w:bCs/>
          <w:sz w:val="28"/>
        </w:rPr>
        <w:t xml:space="preserve">  на </w:t>
      </w:r>
      <w:proofErr w:type="spellStart"/>
      <w:r w:rsidRPr="00C810D9">
        <w:rPr>
          <w:b/>
          <w:bCs/>
          <w:sz w:val="28"/>
        </w:rPr>
        <w:t>літній</w:t>
      </w:r>
      <w:proofErr w:type="spellEnd"/>
      <w:r w:rsidRPr="00C810D9">
        <w:rPr>
          <w:b/>
          <w:bCs/>
          <w:sz w:val="28"/>
        </w:rPr>
        <w:t xml:space="preserve"> </w:t>
      </w:r>
      <w:proofErr w:type="spellStart"/>
      <w:r w:rsidRPr="00C810D9">
        <w:rPr>
          <w:b/>
          <w:bCs/>
          <w:sz w:val="28"/>
        </w:rPr>
        <w:t>оздоровчий</w:t>
      </w:r>
      <w:proofErr w:type="spellEnd"/>
      <w:r w:rsidRPr="00C810D9">
        <w:rPr>
          <w:b/>
          <w:bCs/>
          <w:sz w:val="28"/>
        </w:rPr>
        <w:t xml:space="preserve"> </w:t>
      </w:r>
      <w:proofErr w:type="spellStart"/>
      <w:r w:rsidRPr="00C810D9">
        <w:rPr>
          <w:b/>
          <w:bCs/>
          <w:sz w:val="28"/>
        </w:rPr>
        <w:t>період</w:t>
      </w:r>
      <w:proofErr w:type="spellEnd"/>
      <w:r w:rsidRPr="00C810D9">
        <w:rPr>
          <w:b/>
          <w:bCs/>
          <w:sz w:val="28"/>
        </w:rPr>
        <w:t>.</w:t>
      </w:r>
    </w:p>
    <w:p w:rsidR="00B1245A" w:rsidRPr="00610FD8" w:rsidRDefault="00B1245A" w:rsidP="00B1245A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 1.  </w:t>
      </w:r>
      <w:proofErr w:type="spellStart"/>
      <w:r w:rsidRPr="00610FD8">
        <w:t>Створити</w:t>
      </w:r>
      <w:proofErr w:type="spellEnd"/>
      <w:r w:rsidRPr="00610FD8">
        <w:t xml:space="preserve"> </w:t>
      </w:r>
      <w:proofErr w:type="spellStart"/>
      <w:r w:rsidRPr="00610FD8">
        <w:t>умови</w:t>
      </w:r>
      <w:proofErr w:type="spellEnd"/>
      <w:r w:rsidRPr="00610FD8">
        <w:t xml:space="preserve">, </w:t>
      </w:r>
      <w:proofErr w:type="spellStart"/>
      <w:r w:rsidRPr="00610FD8">
        <w:t>що</w:t>
      </w:r>
      <w:proofErr w:type="spellEnd"/>
      <w:r w:rsidRPr="00610FD8">
        <w:t xml:space="preserve"> </w:t>
      </w:r>
      <w:proofErr w:type="spellStart"/>
      <w:r w:rsidRPr="00610FD8">
        <w:t>забезпечують</w:t>
      </w:r>
      <w:proofErr w:type="spellEnd"/>
      <w:r w:rsidRPr="00610FD8">
        <w:t xml:space="preserve"> </w:t>
      </w:r>
      <w:proofErr w:type="spellStart"/>
      <w:r w:rsidRPr="00610FD8">
        <w:t>охорону</w:t>
      </w:r>
      <w:proofErr w:type="spellEnd"/>
      <w:r w:rsidRPr="00610FD8">
        <w:t xml:space="preserve"> </w:t>
      </w:r>
      <w:proofErr w:type="spellStart"/>
      <w:r w:rsidRPr="00610FD8">
        <w:t>життя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здоров'я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, </w:t>
      </w:r>
      <w:proofErr w:type="spellStart"/>
      <w:r w:rsidRPr="00610FD8">
        <w:t>попередження</w:t>
      </w:r>
      <w:proofErr w:type="spellEnd"/>
      <w:r w:rsidRPr="00610FD8">
        <w:t xml:space="preserve"> </w:t>
      </w:r>
      <w:proofErr w:type="spellStart"/>
      <w:r w:rsidRPr="00610FD8">
        <w:t>захворюваності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травматизму.</w:t>
      </w:r>
    </w:p>
    <w:p w:rsidR="00B1245A" w:rsidRPr="00610FD8" w:rsidRDefault="00B1245A" w:rsidP="00B1245A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2.Реалізувати систему </w:t>
      </w:r>
      <w:proofErr w:type="spellStart"/>
      <w:r w:rsidRPr="00610FD8">
        <w:t>заходів</w:t>
      </w:r>
      <w:proofErr w:type="spellEnd"/>
      <w:r w:rsidRPr="00610FD8">
        <w:t xml:space="preserve">, </w:t>
      </w:r>
      <w:proofErr w:type="spellStart"/>
      <w:r w:rsidRPr="00610FD8">
        <w:t>направлену</w:t>
      </w:r>
      <w:proofErr w:type="spellEnd"/>
      <w:r w:rsidRPr="00610FD8">
        <w:t xml:space="preserve"> на </w:t>
      </w:r>
      <w:proofErr w:type="spellStart"/>
      <w:r w:rsidRPr="00610FD8">
        <w:t>оздоровлення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фізичний</w:t>
      </w:r>
      <w:proofErr w:type="spellEnd"/>
      <w:r w:rsidRPr="00610FD8">
        <w:t xml:space="preserve"> </w:t>
      </w:r>
      <w:proofErr w:type="spellStart"/>
      <w:r w:rsidRPr="00610FD8">
        <w:t>розвиток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, </w:t>
      </w:r>
      <w:proofErr w:type="spellStart"/>
      <w:r w:rsidRPr="00610FD8">
        <w:t>їх</w:t>
      </w:r>
      <w:proofErr w:type="spellEnd"/>
      <w:r w:rsidRPr="00610FD8">
        <w:t xml:space="preserve"> </w:t>
      </w:r>
      <w:proofErr w:type="spellStart"/>
      <w:r w:rsidRPr="00610FD8">
        <w:t>етичне</w:t>
      </w:r>
      <w:proofErr w:type="spellEnd"/>
      <w:r w:rsidRPr="00610FD8">
        <w:t xml:space="preserve"> </w:t>
      </w:r>
      <w:proofErr w:type="spellStart"/>
      <w:r w:rsidRPr="00610FD8">
        <w:t>виховання</w:t>
      </w:r>
      <w:proofErr w:type="spellEnd"/>
      <w:r w:rsidRPr="00610FD8">
        <w:t xml:space="preserve">, </w:t>
      </w:r>
      <w:proofErr w:type="spellStart"/>
      <w:r w:rsidRPr="00610FD8">
        <w:t>розвиток</w:t>
      </w:r>
      <w:proofErr w:type="spellEnd"/>
      <w:r w:rsidRPr="00610FD8">
        <w:t xml:space="preserve"> </w:t>
      </w:r>
      <w:proofErr w:type="spellStart"/>
      <w:r w:rsidRPr="00610FD8">
        <w:t>допитливості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proofErr w:type="gramStart"/>
      <w:r w:rsidRPr="00610FD8">
        <w:t>п</w:t>
      </w:r>
      <w:proofErr w:type="gramEnd"/>
      <w:r w:rsidRPr="00610FD8">
        <w:t>ізнавальної</w:t>
      </w:r>
      <w:proofErr w:type="spellEnd"/>
      <w:r w:rsidRPr="00610FD8">
        <w:t xml:space="preserve"> </w:t>
      </w:r>
      <w:proofErr w:type="spellStart"/>
      <w:r w:rsidRPr="00610FD8">
        <w:t>активності</w:t>
      </w:r>
      <w:proofErr w:type="spellEnd"/>
      <w:r w:rsidRPr="00610FD8">
        <w:t xml:space="preserve">, </w:t>
      </w:r>
      <w:proofErr w:type="spellStart"/>
      <w:r w:rsidRPr="00610FD8">
        <w:t>формування</w:t>
      </w:r>
      <w:proofErr w:type="spellEnd"/>
      <w:r w:rsidRPr="00610FD8">
        <w:t xml:space="preserve"> </w:t>
      </w:r>
      <w:proofErr w:type="spellStart"/>
      <w:r w:rsidRPr="00610FD8">
        <w:t>культурно-гігієнічних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трудових</w:t>
      </w:r>
      <w:proofErr w:type="spellEnd"/>
      <w:r w:rsidRPr="00610FD8">
        <w:t xml:space="preserve"> </w:t>
      </w:r>
      <w:proofErr w:type="spellStart"/>
      <w:r w:rsidRPr="00610FD8">
        <w:t>навиків</w:t>
      </w:r>
      <w:proofErr w:type="spellEnd"/>
      <w:r w:rsidRPr="00610FD8">
        <w:t>.</w:t>
      </w:r>
    </w:p>
    <w:p w:rsidR="00B1245A" w:rsidRPr="00A86D76" w:rsidRDefault="00B1245A" w:rsidP="00A86D76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3.  </w:t>
      </w:r>
      <w:proofErr w:type="spellStart"/>
      <w:r w:rsidRPr="00610FD8">
        <w:t>Здійснити</w:t>
      </w:r>
      <w:proofErr w:type="spellEnd"/>
      <w:r w:rsidRPr="00610FD8">
        <w:t xml:space="preserve"> </w:t>
      </w:r>
      <w:proofErr w:type="spellStart"/>
      <w:r w:rsidRPr="00610FD8">
        <w:t>педагогічну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санітарну</w:t>
      </w:r>
      <w:proofErr w:type="spellEnd"/>
      <w:r w:rsidRPr="00610FD8">
        <w:t xml:space="preserve"> </w:t>
      </w:r>
      <w:proofErr w:type="spellStart"/>
      <w:r w:rsidRPr="00610FD8">
        <w:t>освіту</w:t>
      </w:r>
      <w:proofErr w:type="spellEnd"/>
      <w:r w:rsidRPr="00610FD8">
        <w:t xml:space="preserve"> </w:t>
      </w:r>
      <w:proofErr w:type="spellStart"/>
      <w:r w:rsidRPr="00610FD8">
        <w:t>батькі</w:t>
      </w:r>
      <w:proofErr w:type="gramStart"/>
      <w:r w:rsidRPr="00610FD8">
        <w:t>в</w:t>
      </w:r>
      <w:proofErr w:type="spellEnd"/>
      <w:proofErr w:type="gramEnd"/>
      <w:r w:rsidRPr="00610FD8">
        <w:t xml:space="preserve"> по </w:t>
      </w:r>
      <w:proofErr w:type="spellStart"/>
      <w:r w:rsidRPr="00610FD8">
        <w:t>питаннях</w:t>
      </w:r>
      <w:proofErr w:type="spellEnd"/>
      <w:r w:rsidRPr="00610FD8">
        <w:t xml:space="preserve"> </w:t>
      </w:r>
      <w:proofErr w:type="spellStart"/>
      <w:r w:rsidRPr="00610FD8">
        <w:t>виховання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оздоровлення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 в </w:t>
      </w:r>
      <w:proofErr w:type="spellStart"/>
      <w:r w:rsidRPr="00610FD8">
        <w:t>літній</w:t>
      </w:r>
      <w:proofErr w:type="spellEnd"/>
      <w:r w:rsidRPr="00610FD8">
        <w:t xml:space="preserve"> </w:t>
      </w:r>
      <w:proofErr w:type="spellStart"/>
      <w:r w:rsidRPr="00610FD8">
        <w:t>період</w:t>
      </w:r>
      <w:proofErr w:type="spellEnd"/>
      <w:r w:rsidRPr="00610FD8">
        <w:t>.</w:t>
      </w:r>
    </w:p>
    <w:p w:rsidR="00B1245A" w:rsidRPr="00C810D9" w:rsidRDefault="00B1245A" w:rsidP="00B1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2.Заходи по загартуванню дітей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283"/>
        <w:gridCol w:w="1701"/>
        <w:gridCol w:w="142"/>
        <w:gridCol w:w="2268"/>
      </w:tblGrid>
      <w:tr w:rsidR="00B1245A" w:rsidRPr="00103A07" w:rsidTr="00B20211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A705AD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A705AD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конання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A705AD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B1245A" w:rsidRPr="00103A07" w:rsidTr="00B20211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Рухливі ігри, розваги, спортивні зма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гання на свіжому повітрі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A86D76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Загартування повітрям під час про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гулянки дітей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B20211">
        <w:trPr>
          <w:trHeight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Загартування сонцем під час прогу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лянки в процесі діяльності дітей, ке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руючись гігієнічними рекомендаціями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B20211">
        <w:trPr>
          <w:trHeight w:val="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Гігієнічні водні процедури (умиван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ня, миття рук до ліктів, миття ніг з використанням прохолодної води)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B20211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Ходіння босоніж по траві, піску, ґрунтовому покриттю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A86D76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Денний сон в умовах широкого до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ступу свіжого повітря в спальні з відкритими вікнами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103A07" w:rsidTr="00B20211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питний режим (додер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жуючись санітарних норм)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B1245A" w:rsidRPr="00B1245A" w:rsidTr="00B20211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B1245A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Дотримання адаптивного періоду, щодо профілактики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COVID</w:t>
            </w:r>
            <w:r w:rsidRPr="00B124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інших вірусних захворювань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1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всі працівники</w:t>
            </w:r>
          </w:p>
        </w:tc>
      </w:tr>
      <w:tr w:rsidR="00B1245A" w:rsidRPr="00103A07" w:rsidTr="00B20211">
        <w:trPr>
          <w:trHeight w:val="711"/>
        </w:trPr>
        <w:tc>
          <w:tcPr>
            <w:tcW w:w="9923" w:type="dxa"/>
            <w:gridSpan w:val="6"/>
            <w:tcBorders>
              <w:bottom w:val="single" w:sz="6" w:space="0" w:color="auto"/>
            </w:tcBorders>
          </w:tcPr>
          <w:p w:rsidR="00B1245A" w:rsidRDefault="00B1245A" w:rsidP="00A86D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p w:rsidR="00B1245A" w:rsidRPr="00C810D9" w:rsidRDefault="00B1245A" w:rsidP="00A86D7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3.Організація харчування</w:t>
            </w:r>
          </w:p>
          <w:p w:rsidR="00B1245A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1039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661"/>
              <w:gridCol w:w="5103"/>
              <w:gridCol w:w="1843"/>
              <w:gridCol w:w="2790"/>
            </w:tblGrid>
            <w:tr w:rsidR="00B1245A" w:rsidRPr="00103A07" w:rsidTr="00B20211">
              <w:trPr>
                <w:trHeight w:val="684"/>
              </w:trPr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1245A" w:rsidRPr="00103A07" w:rsidRDefault="00B1245A" w:rsidP="00B202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245A" w:rsidRPr="00103A07" w:rsidRDefault="00B1245A" w:rsidP="00B202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Включити у денний раціон харчуван</w:t>
                  </w: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softHyphen/>
                    <w:t>ня дітей фруктові соки, свіжі овочі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,фрукти.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245A" w:rsidRPr="00103A07" w:rsidRDefault="00B1245A" w:rsidP="00B202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щоденно</w:t>
                  </w:r>
                </w:p>
              </w:tc>
              <w:tc>
                <w:tcPr>
                  <w:tcW w:w="2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245A" w:rsidRPr="00103A07" w:rsidRDefault="00B1245A" w:rsidP="00B202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директор. комірник</w:t>
                  </w:r>
                </w:p>
              </w:tc>
            </w:tr>
          </w:tbl>
          <w:p w:rsidR="00B1245A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p w:rsidR="00B1245A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4.Адміністративно-господарська діяльність</w:t>
            </w:r>
          </w:p>
          <w:p w:rsidR="00B1245A" w:rsidRPr="00C810D9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tbl>
            <w:tblPr>
              <w:tblStyle w:val="a3"/>
              <w:tblW w:w="10303" w:type="dxa"/>
              <w:tblInd w:w="1" w:type="dxa"/>
              <w:tblLayout w:type="fixed"/>
              <w:tblLook w:val="04A0"/>
            </w:tblPr>
            <w:tblGrid>
              <w:gridCol w:w="663"/>
              <w:gridCol w:w="4846"/>
              <w:gridCol w:w="2100"/>
              <w:gridCol w:w="2694"/>
            </w:tblGrid>
            <w:tr w:rsidR="00B1245A" w:rsidTr="00B20211">
              <w:trPr>
                <w:trHeight w:val="508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ind w:left="-15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4846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Перевести роботу закладу на літній режим</w:t>
                  </w:r>
                </w:p>
              </w:tc>
              <w:tc>
                <w:tcPr>
                  <w:tcW w:w="2100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до 31.05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директор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2.</w:t>
                  </w:r>
                </w:p>
              </w:tc>
              <w:tc>
                <w:tcPr>
                  <w:tcW w:w="4846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Провести консультацію для працівників закладу </w:t>
                  </w:r>
                  <w:proofErr w:type="spellStart"/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шодо</w:t>
                  </w:r>
                  <w:proofErr w:type="spellEnd"/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організації роботи  дітьми в літній період</w:t>
                  </w:r>
                </w:p>
              </w:tc>
              <w:tc>
                <w:tcPr>
                  <w:tcW w:w="2100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травень 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, завгосп, медична сестра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3.</w:t>
                  </w:r>
                </w:p>
              </w:tc>
              <w:tc>
                <w:tcPr>
                  <w:tcW w:w="4846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Провести консультацію для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педагогів</w:t>
                  </w:r>
                  <w:r w:rsidRPr="00084CF5">
                    <w:rPr>
                      <w:sz w:val="28"/>
                      <w:szCs w:val="24"/>
                    </w:rPr>
                    <w:t xml:space="preserve"> </w:t>
                  </w:r>
                  <w:r w:rsidRPr="00B1245A">
                    <w:rPr>
                      <w:rStyle w:val="2"/>
                      <w:i w:val="0"/>
                      <w:sz w:val="24"/>
                      <w:szCs w:val="24"/>
                    </w:rPr>
                    <w:t xml:space="preserve">на </w:t>
                  </w:r>
                  <w:r w:rsidRPr="00B1245A">
                    <w:rPr>
                      <w:rStyle w:val="2"/>
                      <w:i w:val="0"/>
                      <w:sz w:val="24"/>
                      <w:szCs w:val="24"/>
                    </w:rPr>
                    <w:lastRenderedPageBreak/>
                    <w:t>тему:</w:t>
                  </w:r>
                  <w:r w:rsidRPr="00B1245A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«</w:t>
                  </w:r>
                  <w:proofErr w:type="spellStart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Літній</w:t>
                  </w:r>
                  <w:proofErr w:type="spellEnd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 xml:space="preserve"> день у ДНЗ: </w:t>
                  </w:r>
                  <w:proofErr w:type="spellStart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основне</w:t>
                  </w:r>
                  <w:proofErr w:type="spellEnd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безпеку</w:t>
                  </w:r>
                  <w:proofErr w:type="spellEnd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життєдіяльності</w:t>
                  </w:r>
                  <w:proofErr w:type="spellEnd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4"/>
                      <w:szCs w:val="24"/>
                    </w:rPr>
                    <w:t>дітей</w:t>
                  </w:r>
                  <w:proofErr w:type="spellEnd"/>
                  <w:r w:rsidRPr="00A86D76">
                    <w:rPr>
                      <w:rFonts w:ascii="Times New Roman" w:hAnsi="Times New Roman"/>
                      <w:b/>
                      <w:bCs/>
                      <w:i/>
                      <w:color w:val="000000"/>
                      <w:kern w:val="36"/>
                      <w:sz w:val="28"/>
                      <w:szCs w:val="24"/>
                    </w:rPr>
                    <w:t>»</w:t>
                  </w:r>
                </w:p>
              </w:tc>
              <w:tc>
                <w:tcPr>
                  <w:tcW w:w="2100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>20.05.2021</w:t>
                  </w:r>
                </w:p>
              </w:tc>
              <w:tc>
                <w:tcPr>
                  <w:tcW w:w="2694" w:type="dxa"/>
                </w:tcPr>
                <w:p w:rsidR="00B1245A" w:rsidRDefault="0031781E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вихователь-методист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lastRenderedPageBreak/>
                    <w:t>4.</w:t>
                  </w:r>
                </w:p>
              </w:tc>
              <w:tc>
                <w:tcPr>
                  <w:tcW w:w="4846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Завезти пісок для ігрових майданчиків</w:t>
                  </w:r>
                </w:p>
              </w:tc>
              <w:tc>
                <w:tcPr>
                  <w:tcW w:w="2100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31.05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завгосп,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5.</w:t>
                  </w:r>
                </w:p>
              </w:tc>
              <w:tc>
                <w:tcPr>
                  <w:tcW w:w="4846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Пофарбувати обладнання майданчиків</w:t>
                  </w:r>
                </w:p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100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30.04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завгосп, помічники</w:t>
                  </w:r>
                </w:p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вихователів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EC11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6.</w:t>
                  </w:r>
                </w:p>
              </w:tc>
              <w:tc>
                <w:tcPr>
                  <w:tcW w:w="4846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Забезпечити прогулянки дітей іграми, іграшками для води, піску</w:t>
                  </w:r>
                </w:p>
              </w:tc>
              <w:tc>
                <w:tcPr>
                  <w:tcW w:w="2100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до 31.05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21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вихователі груп</w:t>
                  </w:r>
                </w:p>
              </w:tc>
            </w:tr>
            <w:tr w:rsidR="00B1245A" w:rsidTr="00B20211">
              <w:trPr>
                <w:trHeight w:val="159"/>
              </w:trPr>
              <w:tc>
                <w:tcPr>
                  <w:tcW w:w="663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  <w:t>7</w:t>
                  </w:r>
                </w:p>
              </w:tc>
              <w:tc>
                <w:tcPr>
                  <w:tcW w:w="4846" w:type="dxa"/>
                </w:tcPr>
                <w:p w:rsidR="00B1245A" w:rsidRPr="006778FA" w:rsidRDefault="00B1245A" w:rsidP="00B2021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Забезпечити поливом квітник</w:t>
                  </w:r>
                </w:p>
              </w:tc>
              <w:tc>
                <w:tcPr>
                  <w:tcW w:w="2100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потребою</w:t>
                  </w:r>
                </w:p>
              </w:tc>
              <w:tc>
                <w:tcPr>
                  <w:tcW w:w="2694" w:type="dxa"/>
                </w:tcPr>
                <w:p w:rsidR="00B1245A" w:rsidRDefault="00B1245A" w:rsidP="00B2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двірник</w:t>
                  </w:r>
                </w:p>
              </w:tc>
            </w:tr>
          </w:tbl>
          <w:p w:rsidR="00B1245A" w:rsidRPr="00823ED9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  <w:p w:rsidR="00B1245A" w:rsidRPr="00C810D9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5.Розважальні заходи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 xml:space="preserve"> з дітьми</w:t>
            </w:r>
          </w:p>
        </w:tc>
      </w:tr>
      <w:tr w:rsidR="00B1245A" w:rsidRPr="00103A07" w:rsidTr="00B20211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Свято </w:t>
            </w:r>
            <w:r w:rsidRPr="00A86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«</w:t>
            </w:r>
            <w:r w:rsidR="00A86D76"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Чарівна країна Дитинства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01.06.21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вихователі, муз. керів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ник</w:t>
            </w:r>
          </w:p>
        </w:tc>
      </w:tr>
      <w:tr w:rsidR="00B1245A" w:rsidRPr="00103A07" w:rsidTr="00B20211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тячого малюнку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«Веселе літечко»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18.06.21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334E01" w:rsidRDefault="00B1245A" w:rsidP="0031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ст. груп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</w:tc>
      </w:tr>
      <w:tr w:rsidR="00B1245A" w:rsidRPr="00103A07" w:rsidTr="00B20211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1E" w:rsidRDefault="0031781E" w:rsidP="00EA07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Тиждень фізкультури та спорту </w:t>
            </w:r>
          </w:p>
          <w:p w:rsidR="00B1245A" w:rsidRPr="00103A07" w:rsidRDefault="0031781E" w:rsidP="00EA07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Розвага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«Комічний футбол»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21-25.06.21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старших  </w:t>
            </w:r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гр.., і</w:t>
            </w:r>
            <w:proofErr w:type="spellStart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нстр</w:t>
            </w:r>
            <w:proofErr w:type="spellEnd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proofErr w:type="spellEnd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зк</w:t>
            </w:r>
            <w:proofErr w:type="spellEnd"/>
          </w:p>
        </w:tc>
      </w:tr>
      <w:tr w:rsidR="00B1245A" w:rsidRPr="00103A07" w:rsidTr="00B20211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здоров</w:t>
            </w:r>
            <w:r w:rsidRPr="00BA0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`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30.06.21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всіх груп</w:t>
            </w:r>
          </w:p>
        </w:tc>
      </w:tr>
      <w:tr w:rsidR="00B1245A" w:rsidRPr="00103A07" w:rsidTr="00A86D7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Розвага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«Ой на Івана, та на Купала»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31781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06.07.21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старших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1245A" w:rsidRPr="00103A07" w:rsidTr="00A86D76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дитячого малюнку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«Квіти на майданчику»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31781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EA071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груп</w:t>
            </w:r>
          </w:p>
        </w:tc>
      </w:tr>
      <w:tr w:rsidR="00B1245A" w:rsidRPr="00103A07" w:rsidTr="00B20211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Тиждень ОБЖД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«Бережи себе, малюк»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31781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26-30.07.21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 w:rsidR="003178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 груп</w:t>
            </w:r>
          </w:p>
        </w:tc>
      </w:tr>
      <w:tr w:rsidR="00B1245A" w:rsidRPr="00103A07" w:rsidTr="00B20211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Виготовлення іграшок-саморобок з природного матеріалу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прикрашання ними майданчиків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06.08.21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старших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1245A" w:rsidRPr="00103A07" w:rsidTr="00A86D76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31781E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Розвага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Обжнивки</w:t>
            </w:r>
            <w:proofErr w:type="spellEnd"/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13.08.21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5A" w:rsidRPr="00103A07" w:rsidRDefault="00B1245A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старших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A071B" w:rsidRPr="00103A07" w:rsidTr="00A86D76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Розвага </w:t>
            </w:r>
            <w:r w:rsidRPr="00A86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«Ми діти твої, Україно!»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20.08.21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муз.керівники</w:t>
            </w:r>
            <w:proofErr w:type="spellEnd"/>
          </w:p>
        </w:tc>
      </w:tr>
      <w:tr w:rsidR="00EA071B" w:rsidRPr="00103A07" w:rsidTr="00A86D76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День здоров'я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31.08.21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1B" w:rsidRPr="00103A07" w:rsidRDefault="00EA071B" w:rsidP="00B2021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</w:tbl>
    <w:p w:rsidR="00B1245A" w:rsidRPr="00C645D3" w:rsidRDefault="00B1245A" w:rsidP="00A86D76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       </w:t>
      </w:r>
      <w:r w:rsidR="00A86D76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        </w:t>
      </w:r>
    </w:p>
    <w:p w:rsidR="00B1245A" w:rsidRDefault="00B1245A" w:rsidP="00A86D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6</w:t>
      </w: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Робота з педагогами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820"/>
        <w:gridCol w:w="1984"/>
        <w:gridCol w:w="2410"/>
      </w:tblGrid>
      <w:tr w:rsidR="00B1245A" w:rsidTr="00B20211">
        <w:tc>
          <w:tcPr>
            <w:tcW w:w="709" w:type="dxa"/>
          </w:tcPr>
          <w:p w:rsidR="00B1245A" w:rsidRPr="00A705AD" w:rsidRDefault="00B1245A" w:rsidP="00A8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410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B1245A" w:rsidTr="00B20211">
        <w:tc>
          <w:tcPr>
            <w:tcW w:w="709" w:type="dxa"/>
          </w:tcPr>
          <w:p w:rsidR="00B1245A" w:rsidRPr="00080CB0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B1245A" w:rsidRPr="00080CB0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Консультація для вихователів</w:t>
            </w:r>
            <w:r w:rsidRPr="00010E4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«Організація прогулянок улітку»</w:t>
            </w:r>
          </w:p>
        </w:tc>
        <w:tc>
          <w:tcPr>
            <w:tcW w:w="1984" w:type="dxa"/>
          </w:tcPr>
          <w:p w:rsidR="00B1245A" w:rsidRPr="00080CB0" w:rsidRDefault="00A86D76" w:rsidP="00B2021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20.05.21</w:t>
            </w:r>
          </w:p>
        </w:tc>
        <w:tc>
          <w:tcPr>
            <w:tcW w:w="2410" w:type="dxa"/>
          </w:tcPr>
          <w:p w:rsidR="00B1245A" w:rsidRPr="00CD630E" w:rsidRDefault="00B1245A" w:rsidP="00B20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  <w:tr w:rsidR="00B1245A" w:rsidTr="00B20211">
        <w:tc>
          <w:tcPr>
            <w:tcW w:w="709" w:type="dxa"/>
          </w:tcPr>
          <w:p w:rsidR="00B1245A" w:rsidRPr="00080CB0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B1245A" w:rsidRPr="00CD630E" w:rsidRDefault="00010E4F" w:rsidP="00B20211">
            <w:pPr>
              <w:rPr>
                <w:rFonts w:ascii="Times New Roman" w:hAnsi="Times New Roman" w:cs="Times New Roman"/>
                <w:lang w:val="uk-UA"/>
              </w:rPr>
            </w:pP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Семінар-пр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актикум 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«Організація  пошуково-дослідницької діяльності»</w:t>
            </w:r>
          </w:p>
        </w:tc>
        <w:tc>
          <w:tcPr>
            <w:tcW w:w="1984" w:type="dxa"/>
          </w:tcPr>
          <w:p w:rsidR="00B1245A" w:rsidRPr="00080CB0" w:rsidRDefault="00A86D76" w:rsidP="00B2021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03.06.21</w:t>
            </w:r>
          </w:p>
        </w:tc>
        <w:tc>
          <w:tcPr>
            <w:tcW w:w="2410" w:type="dxa"/>
          </w:tcPr>
          <w:p w:rsidR="00B1245A" w:rsidRPr="00CD630E" w:rsidRDefault="00B1245A" w:rsidP="00B20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  <w:tr w:rsidR="00B1245A" w:rsidTr="00B20211">
        <w:tc>
          <w:tcPr>
            <w:tcW w:w="709" w:type="dxa"/>
          </w:tcPr>
          <w:p w:rsidR="00B1245A" w:rsidRPr="00CD630E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B1245A" w:rsidRPr="00CD630E" w:rsidRDefault="00010E4F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Педгодина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«Дотримання режиму дня-запорука здоров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</w:rPr>
              <w:t>`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я»</w:t>
            </w:r>
          </w:p>
        </w:tc>
        <w:tc>
          <w:tcPr>
            <w:tcW w:w="1984" w:type="dxa"/>
          </w:tcPr>
          <w:p w:rsidR="00B1245A" w:rsidRPr="00080CB0" w:rsidRDefault="00A86D76" w:rsidP="00010E4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10.06.21</w:t>
            </w:r>
          </w:p>
        </w:tc>
        <w:tc>
          <w:tcPr>
            <w:tcW w:w="2410" w:type="dxa"/>
          </w:tcPr>
          <w:p w:rsidR="00B1245A" w:rsidRPr="00CD630E" w:rsidRDefault="00B1245A" w:rsidP="00B20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  <w:tr w:rsidR="00B1245A" w:rsidTr="00B20211">
        <w:tc>
          <w:tcPr>
            <w:tcW w:w="709" w:type="dxa"/>
          </w:tcPr>
          <w:p w:rsidR="00B1245A" w:rsidRPr="00CD630E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820" w:type="dxa"/>
          </w:tcPr>
          <w:p w:rsidR="00B1245A" w:rsidRPr="00CD630E" w:rsidRDefault="00B1245A" w:rsidP="00B2021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 xml:space="preserve">Консультація для вихователів 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«Як допомогти дитині в період адаптації»</w:t>
            </w:r>
          </w:p>
        </w:tc>
        <w:tc>
          <w:tcPr>
            <w:tcW w:w="1984" w:type="dxa"/>
          </w:tcPr>
          <w:p w:rsidR="00B1245A" w:rsidRDefault="00A86D76" w:rsidP="00B2021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08.07.21</w:t>
            </w:r>
          </w:p>
        </w:tc>
        <w:tc>
          <w:tcPr>
            <w:tcW w:w="2410" w:type="dxa"/>
          </w:tcPr>
          <w:p w:rsidR="00B1245A" w:rsidRPr="00CD630E" w:rsidRDefault="00B1245A" w:rsidP="00B2021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</w:tbl>
    <w:p w:rsidR="00B1245A" w:rsidRDefault="00B1245A" w:rsidP="00A86D76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B1245A" w:rsidRDefault="00B1245A" w:rsidP="00A86D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7</w:t>
      </w: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Робота з батьками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820"/>
        <w:gridCol w:w="1984"/>
        <w:gridCol w:w="2410"/>
      </w:tblGrid>
      <w:tr w:rsidR="00B1245A" w:rsidTr="00B20211">
        <w:tc>
          <w:tcPr>
            <w:tcW w:w="709" w:type="dxa"/>
          </w:tcPr>
          <w:p w:rsidR="00B1245A" w:rsidRPr="00A705AD" w:rsidRDefault="00B1245A" w:rsidP="00A86D76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410" w:type="dxa"/>
          </w:tcPr>
          <w:p w:rsidR="00B1245A" w:rsidRPr="00A705AD" w:rsidRDefault="00B1245A" w:rsidP="00B2021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B1245A" w:rsidTr="00B20211">
        <w:tc>
          <w:tcPr>
            <w:tcW w:w="709" w:type="dxa"/>
          </w:tcPr>
          <w:p w:rsidR="00B1245A" w:rsidRPr="00080CB0" w:rsidRDefault="00B1245A" w:rsidP="00B20211">
            <w:pPr>
              <w:spacing w:line="192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B1245A" w:rsidRPr="00080CB0" w:rsidRDefault="00B1245A" w:rsidP="00010E4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Консультація для батьк</w:t>
            </w: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 xml:space="preserve">ів </w:t>
            </w:r>
            <w:r w:rsidRPr="00A86D7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«Як підготувати дитину до дитячого садка»</w:t>
            </w:r>
          </w:p>
        </w:tc>
        <w:tc>
          <w:tcPr>
            <w:tcW w:w="1984" w:type="dxa"/>
          </w:tcPr>
          <w:p w:rsidR="00B1245A" w:rsidRPr="00080CB0" w:rsidRDefault="00B1245A" w:rsidP="00010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B1245A" w:rsidRPr="00CD630E" w:rsidRDefault="00B1245A" w:rsidP="00B20211">
            <w:pPr>
              <w:spacing w:line="192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  <w:tr w:rsidR="00B1245A" w:rsidTr="00A86D76">
        <w:trPr>
          <w:trHeight w:val="692"/>
        </w:trPr>
        <w:tc>
          <w:tcPr>
            <w:tcW w:w="709" w:type="dxa"/>
          </w:tcPr>
          <w:p w:rsidR="00B1245A" w:rsidRPr="00080CB0" w:rsidRDefault="00B1245A" w:rsidP="00B20211">
            <w:pPr>
              <w:spacing w:line="192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B1245A" w:rsidRPr="00CD630E" w:rsidRDefault="00B1245A" w:rsidP="00010E4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Підготувати інформацію </w:t>
            </w:r>
            <w:r w:rsidR="00010E4F">
              <w:rPr>
                <w:rFonts w:ascii="Times New Roman" w:hAnsi="Times New Roman" w:cs="Times New Roman"/>
                <w:sz w:val="24"/>
                <w:lang w:val="uk-UA"/>
              </w:rPr>
              <w:t xml:space="preserve">для </w:t>
            </w:r>
            <w:proofErr w:type="spellStart"/>
            <w:r w:rsidR="00010E4F">
              <w:rPr>
                <w:rFonts w:ascii="Times New Roman" w:hAnsi="Times New Roman" w:cs="Times New Roman"/>
                <w:sz w:val="24"/>
                <w:lang w:val="uk-UA"/>
              </w:rPr>
              <w:t>онлайн</w:t>
            </w:r>
            <w:proofErr w:type="spellEnd"/>
            <w:r w:rsidR="00010E4F">
              <w:rPr>
                <w:rFonts w:ascii="Times New Roman" w:hAnsi="Times New Roman" w:cs="Times New Roman"/>
                <w:sz w:val="24"/>
                <w:lang w:val="uk-UA"/>
              </w:rPr>
              <w:t xml:space="preserve"> бесід-хвилинок за запитом</w:t>
            </w:r>
          </w:p>
        </w:tc>
        <w:tc>
          <w:tcPr>
            <w:tcW w:w="1984" w:type="dxa"/>
          </w:tcPr>
          <w:p w:rsidR="00B1245A" w:rsidRDefault="00B1245A" w:rsidP="00010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  <w:p w:rsidR="00B1245A" w:rsidRDefault="00B1245A" w:rsidP="00010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245A" w:rsidRPr="00080CB0" w:rsidRDefault="00B1245A" w:rsidP="00010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B1245A" w:rsidRPr="00CD630E" w:rsidRDefault="00B1245A" w:rsidP="00B20211">
            <w:pPr>
              <w:spacing w:line="192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</w:tbl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Pr="00F37DE0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1245A" w:rsidRDefault="00B1245A" w:rsidP="00B12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sectPr w:rsidR="00B1245A" w:rsidSect="00A86D76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28E"/>
    <w:rsid w:val="00010E4F"/>
    <w:rsid w:val="00041339"/>
    <w:rsid w:val="00073441"/>
    <w:rsid w:val="0031781E"/>
    <w:rsid w:val="00395663"/>
    <w:rsid w:val="00443C75"/>
    <w:rsid w:val="005717E6"/>
    <w:rsid w:val="005A028E"/>
    <w:rsid w:val="005C088F"/>
    <w:rsid w:val="00696351"/>
    <w:rsid w:val="006B3268"/>
    <w:rsid w:val="006B732B"/>
    <w:rsid w:val="00A86D76"/>
    <w:rsid w:val="00B1245A"/>
    <w:rsid w:val="00B44DBA"/>
    <w:rsid w:val="00CB254D"/>
    <w:rsid w:val="00D85630"/>
    <w:rsid w:val="00DE17BD"/>
    <w:rsid w:val="00E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курсив"/>
    <w:basedOn w:val="a0"/>
    <w:uiPriority w:val="99"/>
    <w:rsid w:val="00B1245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7</cp:revision>
  <dcterms:created xsi:type="dcterms:W3CDTF">2017-05-25T08:28:00Z</dcterms:created>
  <dcterms:modified xsi:type="dcterms:W3CDTF">2021-05-31T11:39:00Z</dcterms:modified>
</cp:coreProperties>
</file>