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7" w:rsidRPr="007E3AA7" w:rsidRDefault="007E3AA7" w:rsidP="007E3AA7">
      <w:pPr>
        <w:jc w:val="center"/>
        <w:rPr>
          <w:rFonts w:ascii="Times New Roman" w:eastAsia="Times New Roman" w:hAnsi="Times New Roman" w:cs="Times New Roman"/>
          <w:sz w:val="32"/>
          <w:szCs w:val="36"/>
          <w:lang w:val="uk-UA"/>
        </w:rPr>
      </w:pPr>
      <w:r w:rsidRPr="007E3AA7">
        <w:rPr>
          <w:rFonts w:ascii="Times New Roman" w:eastAsia="Times New Roman" w:hAnsi="Times New Roman" w:cs="Times New Roman"/>
          <w:sz w:val="32"/>
          <w:szCs w:val="36"/>
          <w:lang w:val="uk-UA"/>
        </w:rPr>
        <w:t>Заняття з ОБЖД для дітей старшої групи</w:t>
      </w:r>
      <w:r w:rsidR="0065519B" w:rsidRPr="007E3AA7">
        <w:rPr>
          <w:rFonts w:ascii="Times New Roman" w:eastAsia="Times New Roman" w:hAnsi="Times New Roman" w:cs="Times New Roman"/>
          <w:sz w:val="32"/>
          <w:szCs w:val="36"/>
        </w:rPr>
        <w:t>:</w:t>
      </w:r>
    </w:p>
    <w:p w:rsidR="0065519B" w:rsidRDefault="0065519B" w:rsidP="007E3AA7">
      <w:pPr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/>
        </w:rPr>
      </w:pPr>
      <w:r w:rsidRPr="007D0989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r w:rsidR="007E3AA7" w:rsidRPr="007D0989">
        <w:rPr>
          <w:rFonts w:ascii="Times New Roman" w:eastAsia="Times New Roman" w:hAnsi="Times New Roman" w:cs="Times New Roman"/>
          <w:sz w:val="32"/>
          <w:szCs w:val="36"/>
          <w:lang w:val="uk-UA"/>
        </w:rPr>
        <w:t>«</w:t>
      </w:r>
      <w:proofErr w:type="spellStart"/>
      <w:r w:rsidRPr="007D0989">
        <w:rPr>
          <w:rFonts w:ascii="Times New Roman" w:eastAsia="Times New Roman" w:hAnsi="Times New Roman" w:cs="Times New Roman"/>
          <w:b/>
          <w:sz w:val="32"/>
          <w:szCs w:val="36"/>
        </w:rPr>
        <w:t>Подорож</w:t>
      </w:r>
      <w:proofErr w:type="spellEnd"/>
      <w:r w:rsidRPr="007D0989">
        <w:rPr>
          <w:rFonts w:ascii="Times New Roman" w:eastAsia="Times New Roman" w:hAnsi="Times New Roman" w:cs="Times New Roman"/>
          <w:b/>
          <w:sz w:val="32"/>
          <w:szCs w:val="36"/>
        </w:rPr>
        <w:t xml:space="preserve"> до </w:t>
      </w:r>
      <w:proofErr w:type="spellStart"/>
      <w:r w:rsidRPr="007D0989">
        <w:rPr>
          <w:rFonts w:ascii="Times New Roman" w:eastAsia="Times New Roman" w:hAnsi="Times New Roman" w:cs="Times New Roman"/>
          <w:b/>
          <w:sz w:val="32"/>
          <w:szCs w:val="36"/>
        </w:rPr>
        <w:t>лісовичка</w:t>
      </w:r>
      <w:proofErr w:type="spellEnd"/>
      <w:r w:rsidR="007E3AA7" w:rsidRPr="007D0989">
        <w:rPr>
          <w:rFonts w:ascii="Times New Roman" w:eastAsia="Times New Roman" w:hAnsi="Times New Roman" w:cs="Times New Roman"/>
          <w:b/>
          <w:sz w:val="32"/>
          <w:szCs w:val="36"/>
          <w:lang w:val="uk-UA"/>
        </w:rPr>
        <w:t>»</w:t>
      </w:r>
    </w:p>
    <w:p w:rsidR="007D0989" w:rsidRPr="007D0989" w:rsidRDefault="007D0989" w:rsidP="007D098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36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6"/>
          <w:lang w:val="uk-UA"/>
        </w:rPr>
        <w:t xml:space="preserve">                                                     </w:t>
      </w:r>
      <w:r w:rsidRPr="007D0989">
        <w:rPr>
          <w:rFonts w:ascii="Times New Roman" w:eastAsia="Times New Roman" w:hAnsi="Times New Roman" w:cs="Times New Roman"/>
          <w:i/>
          <w:sz w:val="28"/>
          <w:szCs w:val="36"/>
          <w:lang w:val="uk-UA"/>
        </w:rPr>
        <w:t>Підготувала</w:t>
      </w:r>
    </w:p>
    <w:p w:rsidR="007D0989" w:rsidRPr="007D0989" w:rsidRDefault="007D0989" w:rsidP="007D098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36"/>
          <w:lang w:val="uk-UA"/>
        </w:rPr>
      </w:pPr>
      <w:r w:rsidRPr="007D0989">
        <w:rPr>
          <w:rFonts w:ascii="Times New Roman" w:eastAsia="Times New Roman" w:hAnsi="Times New Roman" w:cs="Times New Roman"/>
          <w:i/>
          <w:sz w:val="28"/>
          <w:szCs w:val="36"/>
          <w:lang w:val="uk-UA"/>
        </w:rPr>
        <w:t xml:space="preserve"> вихователь групи «Бджілка»</w:t>
      </w:r>
    </w:p>
    <w:p w:rsidR="007D0989" w:rsidRPr="007D0989" w:rsidRDefault="007D0989" w:rsidP="007D0989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36"/>
          <w:lang w:val="uk-UA"/>
        </w:rPr>
      </w:pPr>
      <w:r w:rsidRPr="007D0989">
        <w:rPr>
          <w:rFonts w:ascii="Times New Roman" w:eastAsia="Times New Roman" w:hAnsi="Times New Roman" w:cs="Times New Roman"/>
          <w:i/>
          <w:sz w:val="28"/>
          <w:szCs w:val="36"/>
          <w:lang w:val="uk-UA"/>
        </w:rPr>
        <w:t xml:space="preserve"> Бабенко В.Б.</w:t>
      </w:r>
    </w:p>
    <w:p w:rsidR="007E3AA7" w:rsidRPr="007E3AA7" w:rsidRDefault="0065519B" w:rsidP="007D098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AA7" w:rsidRPr="007E3AA7" w:rsidRDefault="007E3AA7" w:rsidP="007E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закріпити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AA7" w:rsidRPr="007E3AA7" w:rsidRDefault="007E3AA7" w:rsidP="007E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вправляти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правильному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користуванні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вжитку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оперуванню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отриманими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у штучно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створених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7E3AA7" w:rsidP="007E3A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розвивальна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спостережливість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виховувати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відповідальне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дбайливе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="0065519B" w:rsidRPr="007E3A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Поповнення</w:t>
      </w:r>
      <w:proofErr w:type="spellEnd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словникового</w:t>
      </w:r>
      <w:proofErr w:type="spellEnd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запасу </w:t>
      </w:r>
      <w:proofErr w:type="spellStart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вихованці</w:t>
      </w:r>
      <w:proofErr w:type="gramStart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19B" w:rsidRPr="007E3AA7" w:rsidRDefault="0065519B" w:rsidP="007E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збагачувати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новими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словами: „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", „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", „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стихійні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лиха".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Попередня</w:t>
      </w:r>
      <w:proofErr w:type="spellEnd"/>
      <w:r w:rsidRPr="007E3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робота: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Бесіда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стихійні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лиха,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художніх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вправляння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розв'язуванні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проблемних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Індивідуальна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розповідь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„Як 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провів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вихідний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день".</w:t>
      </w:r>
    </w:p>
    <w:p w:rsidR="0065519B" w:rsidRPr="007E3AA7" w:rsidRDefault="007E3AA7" w:rsidP="007E3A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Хід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У краю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лісів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ічок</w:t>
      </w:r>
      <w:proofErr w:type="spellEnd"/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про все у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дбає</w:t>
      </w:r>
      <w:proofErr w:type="spellEnd"/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Пильним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оком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догляда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Люблять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друзі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Господарство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гарне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65519B" w:rsidRPr="007E3AA7" w:rsidRDefault="0065519B" w:rsidP="007E3AA7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праця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марна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(Заходить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- Ось,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малята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>зустрілися</w:t>
      </w:r>
      <w:proofErr w:type="spellEnd"/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proofErr w:type="spellStart"/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>чекав</w:t>
      </w:r>
      <w:proofErr w:type="spellEnd"/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чекав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до себе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гості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дочекався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вирішив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 вас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повернутися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дізнатися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нашкодите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трапиться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якогось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лиха. А для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приготував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перевірю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поводити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природному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сюрпризи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приготувати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приготував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proofErr w:type="gram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 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так</w:t>
      </w: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".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- Так,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друже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нам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знайома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, ми</w:t>
      </w:r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грали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нагадайте, будь ласка, правила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нагадують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правила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хід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гри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Дидактична 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proofErr w:type="spellEnd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proofErr w:type="gram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 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так</w:t>
      </w: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Молодці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! Правила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довкіллі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зустрічаються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загрожувати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Давайте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перевіримо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". У вас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зображені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Я буду вам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показувати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зображені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той, у кого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накрити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фішкою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зображене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загрожувати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вами,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Пояснює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той, у кого я запитаю.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Дидактична 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Назви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природне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явище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Наші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люблять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рідний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край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бережуть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можливе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краса не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загинула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наша земля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веселою,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квітучою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- 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дивлюся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 вас,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душа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радіє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небайдужі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краю, любите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серцем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І природа вас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любитиме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оберігатиме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добрих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людей вона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чує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розумі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не раз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    А 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запрошую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вас до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ісу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Дякуємо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твоє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відправитися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похід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нам треба до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ідготуватися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складати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візьмемо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собою? </w:t>
      </w:r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Відповіді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ітей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- Ось у нас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відібрати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знадобляться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поході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>Збери</w:t>
      </w:r>
      <w:proofErr w:type="spellEnd"/>
      <w:r w:rsidRPr="007E3A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рюкзак"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столі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лежить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багато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ізних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предметів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ліхтарики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сірники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ложки,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мотузки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запальнички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кружка,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м’яч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картузи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бинт, зеленка. У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кожної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дитини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рюкзак,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речі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які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вони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відбирають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складають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рюкзак.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перевіряє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рюкзаки.)</w:t>
      </w:r>
      <w:proofErr w:type="gramEnd"/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уявіть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прийшли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раптом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все небо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вкрили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хмари,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почалася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гроза,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загримів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грім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виблиснула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блискавка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Як треба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поводитися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час грози?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Відповіді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ітей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пропонує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розкласти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намет 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заховатися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від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дощу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proofErr w:type="gramEnd"/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Вихователь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- Тепло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наметі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хочеться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заспівати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Яку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існю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хочете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заспівати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виконують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>існю</w:t>
      </w:r>
      <w:proofErr w:type="spellEnd"/>
      <w:r w:rsidRPr="007E3AA7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 я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впевнений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можу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чекати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 вас до себе </w:t>
      </w:r>
      <w:r w:rsidR="007E3AA7" w:rsidRPr="007E3AA7">
        <w:rPr>
          <w:rFonts w:ascii="Times New Roman" w:eastAsia="Times New Roman" w:hAnsi="Times New Roman" w:cs="Times New Roman"/>
          <w:sz w:val="28"/>
          <w:szCs w:val="28"/>
        </w:rPr>
        <w:t>у гост</w:t>
      </w:r>
      <w:r w:rsidR="007E3AA7" w:rsidRPr="007E3AA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чарівному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лісі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Я знаю,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я знаю,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любите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рідний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край!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походи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ходити</w:t>
      </w:r>
      <w:proofErr w:type="spellEnd"/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мандрувати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мої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Вмійте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ж природу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любити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стеблині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радіти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Оберігайте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повсюди</w:t>
      </w:r>
      <w:proofErr w:type="spellEnd"/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Шлях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стежиночку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Все те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окрасою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буде</w:t>
      </w:r>
    </w:p>
    <w:p w:rsidR="0065519B" w:rsidRPr="007E3AA7" w:rsidRDefault="0065519B" w:rsidP="007E3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3AA7">
        <w:rPr>
          <w:rFonts w:ascii="Times New Roman" w:eastAsia="Times New Roman" w:hAnsi="Times New Roman" w:cs="Times New Roman"/>
          <w:sz w:val="28"/>
          <w:szCs w:val="28"/>
        </w:rPr>
        <w:t>ідного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краю!</w:t>
      </w:r>
    </w:p>
    <w:p w:rsidR="0065519B" w:rsidRPr="007E3AA7" w:rsidRDefault="0065519B" w:rsidP="00655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Лісовичок</w:t>
      </w:r>
      <w:proofErr w:type="spellEnd"/>
      <w:r w:rsidRPr="007E3A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 - До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побачення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малята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Чекаю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на вас! Не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забувайте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AA7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7E3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5E9" w:rsidRDefault="008615E9"/>
    <w:sectPr w:rsidR="008615E9" w:rsidSect="007E3A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E66"/>
    <w:multiLevelType w:val="hybridMultilevel"/>
    <w:tmpl w:val="B2F8715E"/>
    <w:lvl w:ilvl="0" w:tplc="CEE6D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19B"/>
    <w:rsid w:val="0028502E"/>
    <w:rsid w:val="0065519B"/>
    <w:rsid w:val="007D0989"/>
    <w:rsid w:val="007E3AA7"/>
    <w:rsid w:val="0086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2021-04-28T14:45:00Z</dcterms:created>
  <dcterms:modified xsi:type="dcterms:W3CDTF">2021-04-29T05:46:00Z</dcterms:modified>
</cp:coreProperties>
</file>